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5EC9" w14:textId="0CCC01EF" w:rsidR="002747B7" w:rsidRPr="004E1C62" w:rsidRDefault="00312D36" w:rsidP="00312D3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E1C62">
        <w:rPr>
          <w:rFonts w:ascii="Times New Roman" w:hAnsi="Times New Roman" w:cs="Times New Roman"/>
          <w:b/>
          <w:bCs/>
          <w:sz w:val="32"/>
          <w:szCs w:val="32"/>
          <w:u w:val="single"/>
        </w:rPr>
        <w:t>ПЕРЕЧЕНЬ ИНФОРМАЦИОННЫХ СИСТЕМ, БАНКОВ ДАННЫХ, РЕГИСТРОВ</w:t>
      </w:r>
    </w:p>
    <w:p w14:paraId="10DC06CF" w14:textId="77777777" w:rsidR="00312D36" w:rsidRDefault="00312D36" w:rsidP="00312D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EEC7DE" w14:textId="22E045E3" w:rsidR="00312D36" w:rsidRDefault="00312D36" w:rsidP="00312D3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 Информационная система 1С: Бухгалтерия, Зарплата</w:t>
      </w:r>
    </w:p>
    <w:p w14:paraId="5D9951D9" w14:textId="6488A9B0" w:rsidR="00312D36" w:rsidRDefault="00312D36" w:rsidP="00312D3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-Программа удаленного финансового документооборота (СУФД)</w:t>
      </w:r>
    </w:p>
    <w:p w14:paraId="2AAF4B96" w14:textId="4FB58FBA" w:rsidR="004F6E71" w:rsidRDefault="004F6E71" w:rsidP="00312D3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-Информационно-аналитическая система «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Web</w:t>
      </w:r>
      <w:r>
        <w:rPr>
          <w:rFonts w:ascii="Times New Roman" w:hAnsi="Times New Roman" w:cs="Times New Roman"/>
          <w:b/>
          <w:bCs/>
          <w:sz w:val="32"/>
          <w:szCs w:val="32"/>
        </w:rPr>
        <w:t>- Консолидация»</w:t>
      </w:r>
    </w:p>
    <w:p w14:paraId="3625C7A3" w14:textId="74B8419F" w:rsidR="00312D36" w:rsidRDefault="00312D36" w:rsidP="00312D3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0173BF" w:rsidRPr="000173B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173BF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Информационно- справочная </w:t>
      </w:r>
      <w:r w:rsidR="000173BF" w:rsidRPr="00F45A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система «Гарант»</w:t>
      </w:r>
    </w:p>
    <w:p w14:paraId="240A7490" w14:textId="5B563ED6" w:rsidR="00312D36" w:rsidRDefault="00312D36" w:rsidP="00312D3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45AA6" w:rsidRPr="00F45AA6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0173BF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Информационно- справочная </w:t>
      </w:r>
      <w:r w:rsidR="000173BF" w:rsidRPr="00F45AA6">
        <w:rPr>
          <w:rFonts w:ascii="Times New Roman" w:hAnsi="Times New Roman" w:cs="Times New Roman"/>
          <w:b/>
          <w:bCs/>
          <w:sz w:val="32"/>
          <w:szCs w:val="32"/>
        </w:rPr>
        <w:t>система</w:t>
      </w:r>
      <w:r w:rsidR="00F45AA6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proofErr w:type="spellStart"/>
      <w:r w:rsidR="00F45AA6">
        <w:rPr>
          <w:rFonts w:ascii="Times New Roman" w:hAnsi="Times New Roman" w:cs="Times New Roman"/>
          <w:b/>
          <w:bCs/>
          <w:sz w:val="32"/>
          <w:szCs w:val="32"/>
        </w:rPr>
        <w:t>Аюдар</w:t>
      </w:r>
      <w:proofErr w:type="spellEnd"/>
      <w:r w:rsidR="000173BF">
        <w:rPr>
          <w:rFonts w:ascii="Times New Roman" w:hAnsi="Times New Roman" w:cs="Times New Roman"/>
          <w:b/>
          <w:bCs/>
          <w:sz w:val="32"/>
          <w:szCs w:val="32"/>
        </w:rPr>
        <w:t xml:space="preserve"> Инфо</w:t>
      </w:r>
      <w:r w:rsidR="00F45AA6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0BD13FCF" w14:textId="2D005F87" w:rsidR="00F45AA6" w:rsidRDefault="00F45AA6" w:rsidP="00312D3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-Система обмена электронными документами СБИС</w:t>
      </w:r>
    </w:p>
    <w:p w14:paraId="56C48262" w14:textId="3912F48B" w:rsidR="00F45AA6" w:rsidRDefault="00F45AA6" w:rsidP="00312D3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-Система электронного документооборота «АСЭД»</w:t>
      </w:r>
    </w:p>
    <w:p w14:paraId="51F86698" w14:textId="30C97089" w:rsidR="004F6E71" w:rsidRPr="000173BF" w:rsidRDefault="004F6E71" w:rsidP="00312D3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4F6E71" w:rsidRPr="0001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E8"/>
    <w:rsid w:val="000173BF"/>
    <w:rsid w:val="002747B7"/>
    <w:rsid w:val="00312D36"/>
    <w:rsid w:val="004E1C62"/>
    <w:rsid w:val="004F6E71"/>
    <w:rsid w:val="005937E8"/>
    <w:rsid w:val="007C331F"/>
    <w:rsid w:val="00AB75B5"/>
    <w:rsid w:val="00BE7F66"/>
    <w:rsid w:val="00F4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C40C"/>
  <w15:chartTrackingRefBased/>
  <w15:docId w15:val="{3D638A19-AF42-4620-9477-6ABDD256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7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7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7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7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7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7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7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7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7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7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3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Шнитенкова Юлия Михайловна</dc:creator>
  <cp:keywords/>
  <dc:description/>
  <cp:lastModifiedBy>Шнитенкова Юлия Михайловна</cp:lastModifiedBy>
  <cp:revision>9</cp:revision>
  <dcterms:created xsi:type="dcterms:W3CDTF">2025-01-22T12:10:00Z</dcterms:created>
  <dcterms:modified xsi:type="dcterms:W3CDTF">2025-01-22T12:32:00Z</dcterms:modified>
</cp:coreProperties>
</file>